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основного общего образования,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32D9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0E2885" w:rsidRPr="000E2885" w:rsidRDefault="000E2885" w:rsidP="000E288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E2885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32D9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32D9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Наименование учебного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курса</w:t>
      </w:r>
      <w:r w:rsidRPr="00832D9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="000E2885" w:rsidRPr="000E2885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«</w:t>
      </w:r>
      <w:r w:rsidRPr="000E2885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Занимательная биология</w:t>
      </w:r>
      <w:r w:rsidR="000E2885" w:rsidRPr="000E2885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»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32D9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 w:rsidRPr="00832D9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9 класс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32D9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832D9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832D9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832D9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32D9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9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17 часов в год, в неделю 0,5</w:t>
      </w:r>
      <w:r w:rsidRPr="00832D9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часа.</w:t>
      </w:r>
    </w:p>
    <w:p w:rsidR="00832D94" w:rsidRPr="00832D94" w:rsidRDefault="00832D94" w:rsidP="00832D9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94" w:rsidRDefault="00832D94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EE8" w:rsidRPr="00BB7EE8" w:rsidRDefault="00BB7EE8" w:rsidP="00BB7EE8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EE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курса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EE8">
        <w:rPr>
          <w:rFonts w:ascii="Times New Roman" w:hAnsi="Times New Roman" w:cs="Times New Roman"/>
          <w:b/>
          <w:bCs/>
          <w:sz w:val="28"/>
          <w:szCs w:val="28"/>
        </w:rPr>
        <w:t>Тема 1. Биология как наука (2 часа)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7EE8">
        <w:rPr>
          <w:rFonts w:ascii="Times New Roman" w:hAnsi="Times New Roman" w:cs="Times New Roman"/>
          <w:sz w:val="28"/>
          <w:szCs w:val="28"/>
        </w:rPr>
        <w:t>Методы биологии. 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EE8">
        <w:rPr>
          <w:rFonts w:ascii="Times New Roman" w:hAnsi="Times New Roman" w:cs="Times New Roman"/>
          <w:b/>
          <w:bCs/>
          <w:sz w:val="28"/>
          <w:szCs w:val="28"/>
        </w:rPr>
        <w:t>Тема 2. Признаки живых организмов (</w:t>
      </w:r>
      <w:r w:rsidR="00733E7E">
        <w:rPr>
          <w:rFonts w:ascii="Times New Roman" w:hAnsi="Times New Roman" w:cs="Times New Roman"/>
          <w:b/>
          <w:bCs/>
          <w:sz w:val="28"/>
          <w:szCs w:val="28"/>
        </w:rPr>
        <w:t>3 часа</w:t>
      </w:r>
      <w:r w:rsidRPr="00BB7EE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7EE8">
        <w:rPr>
          <w:rFonts w:ascii="Times New Roman" w:hAnsi="Times New Roman" w:cs="Times New Roman"/>
          <w:sz w:val="28"/>
          <w:szCs w:val="28"/>
        </w:rPr>
        <w:t>Клеточное строение организмов как доказательство их родства, единства живой природы. Особенности строения клеток растений, животных, грибов и бактерий. Органоиды клеток, их функции   и строение. Гены и хромосомы. Нарушение в строении и функционировании клеток – одна из причин заболеваний  организмов. Вирусы – неклеточные формы жизни. Строение вирусной частицы. Вирусные инфекции и профилактика. Признаки организмов. Наследственность и изменчивость – свойства организмов. Одноклеточные и многоклеточные организмы. Прокариоты и эукариоты. Ткани, органы, системы органов растений и животных, выявление изменчивости организмов. Приёмы выращивания и размножения растений и домашних животных, ухода за ними.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EE8">
        <w:rPr>
          <w:rFonts w:ascii="Times New Roman" w:hAnsi="Times New Roman" w:cs="Times New Roman"/>
          <w:b/>
          <w:bCs/>
          <w:sz w:val="28"/>
          <w:szCs w:val="28"/>
        </w:rPr>
        <w:t>Тема 3. Система, многообр</w:t>
      </w:r>
      <w:r w:rsidR="00733E7E">
        <w:rPr>
          <w:rFonts w:ascii="Times New Roman" w:hAnsi="Times New Roman" w:cs="Times New Roman"/>
          <w:b/>
          <w:bCs/>
          <w:sz w:val="28"/>
          <w:szCs w:val="28"/>
        </w:rPr>
        <w:t>азие и эволюция живой природы (5</w:t>
      </w:r>
      <w:r w:rsidRPr="00BB7EE8">
        <w:rPr>
          <w:rFonts w:ascii="Times New Roman" w:hAnsi="Times New Roman" w:cs="Times New Roman"/>
          <w:b/>
          <w:bCs/>
          <w:sz w:val="28"/>
          <w:szCs w:val="28"/>
        </w:rPr>
        <w:t xml:space="preserve"> часов)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7EE8">
        <w:rPr>
          <w:rFonts w:ascii="Times New Roman" w:hAnsi="Times New Roman" w:cs="Times New Roman"/>
          <w:sz w:val="28"/>
          <w:szCs w:val="28"/>
        </w:rPr>
        <w:t xml:space="preserve">Царство Бактерии. Роль бактерий в природе, жизни человека и собственной деятельности. Бактерии – возбудители заболеваний растений, животных, человека. Царство Грибы. Роль грибов в природе, жизни человека и собственной деятельности. Роль лишайников в природе, жизни человека и собственной деятельности. Царство Растения. План строения цветкового растения.  Классификация.  Семейства  </w:t>
      </w:r>
      <w:proofErr w:type="gramStart"/>
      <w:r w:rsidRPr="00BB7EE8">
        <w:rPr>
          <w:rFonts w:ascii="Times New Roman" w:hAnsi="Times New Roman" w:cs="Times New Roman"/>
          <w:sz w:val="28"/>
          <w:szCs w:val="28"/>
        </w:rPr>
        <w:t>Двудольных</w:t>
      </w:r>
      <w:proofErr w:type="gramEnd"/>
      <w:r w:rsidRPr="00BB7EE8">
        <w:rPr>
          <w:rFonts w:ascii="Times New Roman" w:hAnsi="Times New Roman" w:cs="Times New Roman"/>
          <w:sz w:val="28"/>
          <w:szCs w:val="28"/>
        </w:rPr>
        <w:t xml:space="preserve">  и  Однодольных.  Царство Животные.  Отличительные  особенности  животных,  их  классификация. Систематика хордовых. Роль животных в природе, жизни человека и собственной деятельности. Учение об эволюции органического мира. Ч. Дарвин – 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эволюции.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EE8">
        <w:rPr>
          <w:rFonts w:ascii="Times New Roman" w:hAnsi="Times New Roman" w:cs="Times New Roman"/>
          <w:b/>
          <w:bCs/>
          <w:sz w:val="28"/>
          <w:szCs w:val="28"/>
        </w:rPr>
        <w:t>Тема 4. Человек и его здоровье (</w:t>
      </w:r>
      <w:r w:rsidR="00733E7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B7EE8">
        <w:rPr>
          <w:rFonts w:ascii="Times New Roman" w:hAnsi="Times New Roman" w:cs="Times New Roman"/>
          <w:b/>
          <w:bCs/>
          <w:sz w:val="28"/>
          <w:szCs w:val="28"/>
        </w:rPr>
        <w:t xml:space="preserve"> часов)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7EE8">
        <w:rPr>
          <w:rFonts w:ascii="Times New Roman" w:hAnsi="Times New Roman" w:cs="Times New Roman"/>
          <w:sz w:val="28"/>
          <w:szCs w:val="28"/>
        </w:rPr>
        <w:t xml:space="preserve">Ткани. Строение и функции опорно-двигательной системы. Внутренняя среда организма. Состав и функции крови. Строение и функции системы органов кровообращения. Строение и функции дыхательной системы. Обмен веществ в организме. Строение и функции выделительной системы. Нервная </w:t>
      </w:r>
      <w:r w:rsidRPr="00BB7EE8">
        <w:rPr>
          <w:rFonts w:ascii="Times New Roman" w:hAnsi="Times New Roman" w:cs="Times New Roman"/>
          <w:sz w:val="28"/>
          <w:szCs w:val="28"/>
        </w:rPr>
        <w:lastRenderedPageBreak/>
        <w:t>система. Общий план строения. Функции. Строение и функции спинного мозга. Строение и функции головного мозга. Строение и функции вегетативной нервной системы. Высшая нервная деятельность. Органы чувств (анализаторы). Строение и функции органов зрения. Орган слуха и равновесия. Обонятельный и слуховой анализаторы. Кожа, ее строение и функции. Эндокринная система. Железы внутренней секреции.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EE8">
        <w:rPr>
          <w:rFonts w:ascii="Times New Roman" w:hAnsi="Times New Roman" w:cs="Times New Roman"/>
          <w:b/>
          <w:bCs/>
          <w:sz w:val="28"/>
          <w:szCs w:val="28"/>
        </w:rPr>
        <w:t xml:space="preserve">Тема 5. Взаимосвязи </w:t>
      </w:r>
      <w:r w:rsidR="00733E7E">
        <w:rPr>
          <w:rFonts w:ascii="Times New Roman" w:hAnsi="Times New Roman" w:cs="Times New Roman"/>
          <w:b/>
          <w:bCs/>
          <w:sz w:val="28"/>
          <w:szCs w:val="28"/>
        </w:rPr>
        <w:t>организмов и окружающей среды (2</w:t>
      </w:r>
      <w:r w:rsidRPr="00BB7EE8">
        <w:rPr>
          <w:rFonts w:ascii="Times New Roman" w:hAnsi="Times New Roman" w:cs="Times New Roman"/>
          <w:b/>
          <w:bCs/>
          <w:sz w:val="28"/>
          <w:szCs w:val="28"/>
        </w:rPr>
        <w:t xml:space="preserve"> часа)</w:t>
      </w:r>
    </w:p>
    <w:p w:rsidR="00BB7EE8" w:rsidRPr="00BB7EE8" w:rsidRDefault="00BB7EE8" w:rsidP="00BB7EE8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7EE8">
        <w:rPr>
          <w:rFonts w:ascii="Times New Roman" w:hAnsi="Times New Roman" w:cs="Times New Roman"/>
          <w:sz w:val="28"/>
          <w:szCs w:val="28"/>
        </w:rPr>
        <w:t xml:space="preserve">Влияние экологических факторов на организмы. Популяция. Взаимодействия разных видов (конкуренция, хищничество, симбиоз, паразитизм). Сезонные изменения в живой природе. </w:t>
      </w:r>
      <w:proofErr w:type="spellStart"/>
      <w:r w:rsidRPr="00BB7EE8">
        <w:rPr>
          <w:rFonts w:ascii="Times New Roman" w:hAnsi="Times New Roman" w:cs="Times New Roman"/>
          <w:sz w:val="28"/>
          <w:szCs w:val="28"/>
        </w:rPr>
        <w:t>Экосистемная</w:t>
      </w:r>
      <w:proofErr w:type="spellEnd"/>
      <w:r w:rsidRPr="00BB7EE8">
        <w:rPr>
          <w:rFonts w:ascii="Times New Roman" w:hAnsi="Times New Roman" w:cs="Times New Roman"/>
          <w:sz w:val="28"/>
          <w:szCs w:val="28"/>
        </w:rPr>
        <w:t xml:space="preserve"> организация живой природы. Цепи питания. Особенности </w:t>
      </w:r>
      <w:proofErr w:type="spellStart"/>
      <w:r w:rsidRPr="00BB7EE8">
        <w:rPr>
          <w:rFonts w:ascii="Times New Roman" w:hAnsi="Times New Roman" w:cs="Times New Roman"/>
          <w:sz w:val="28"/>
          <w:szCs w:val="28"/>
        </w:rPr>
        <w:t>агроэкосистем</w:t>
      </w:r>
      <w:proofErr w:type="spellEnd"/>
      <w:r w:rsidRPr="00BB7EE8">
        <w:rPr>
          <w:rFonts w:ascii="Times New Roman" w:hAnsi="Times New Roman" w:cs="Times New Roman"/>
          <w:sz w:val="28"/>
          <w:szCs w:val="28"/>
        </w:rPr>
        <w:t>. Биосфера – глобальная экосистема.</w:t>
      </w:r>
    </w:p>
    <w:p w:rsidR="00BB7EE8" w:rsidRPr="00BB7EE8" w:rsidRDefault="00BB7EE8" w:rsidP="00BB7EE8">
      <w:pPr>
        <w:widowControl w:val="0"/>
        <w:autoSpaceDE w:val="0"/>
        <w:autoSpaceDN w:val="0"/>
        <w:spacing w:before="79" w:after="120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программы по учебному курсу «Занимательная биология» на уровне основного общего образования</w:t>
      </w:r>
    </w:p>
    <w:p w:rsidR="00BB7EE8" w:rsidRPr="00BB7EE8" w:rsidRDefault="00BB7EE8" w:rsidP="00BB7EE8">
      <w:pPr>
        <w:widowControl w:val="0"/>
        <w:autoSpaceDE w:val="0"/>
        <w:autoSpaceDN w:val="0"/>
        <w:spacing w:before="79" w:after="12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Личностные: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знание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принципов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живой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природе,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основ здорового образа жизни и здоровье-сберегающих технологий;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установок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Pr="00BB7EE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BB7E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жизни;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7EE8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познавательных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мотивов,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направленных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изучение живой природы;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(доказывать,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рассуждения,</w:t>
      </w:r>
      <w:r w:rsidRPr="00BB7EE8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анализировать, сравнивать, делать выводы и др.);</w:t>
      </w:r>
    </w:p>
    <w:p w:rsidR="00BB7EE8" w:rsidRPr="00BB7EE8" w:rsidRDefault="00BB7EE8" w:rsidP="00BB7EE8">
      <w:pPr>
        <w:widowControl w:val="0"/>
        <w:autoSpaceDE w:val="0"/>
        <w:autoSpaceDN w:val="0"/>
        <w:spacing w:after="120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B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Метапредметные</w:t>
      </w:r>
      <w:proofErr w:type="spellEnd"/>
      <w:r w:rsidRPr="00BB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: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BB7E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B7EE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разными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источниками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биологической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информации: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BB7EE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биологическую</w:t>
      </w:r>
      <w:r w:rsidRPr="00BB7EE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BB7EE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источниках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(тексте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учебника,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 xml:space="preserve">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другую;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умение адекватно использовать речевые средства для дискуссии и аргументации своей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позиции,</w:t>
      </w:r>
      <w:r w:rsidRPr="00BB7EE8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сравнивать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разные</w:t>
      </w:r>
      <w:r w:rsidRPr="00BB7EE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BB7EE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зрения,</w:t>
      </w:r>
      <w:r w:rsidRPr="00BB7EE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аргументировать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BB7EE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точку</w:t>
      </w:r>
      <w:r w:rsidRPr="00BB7EE8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зрения,</w:t>
      </w:r>
      <w:r w:rsidRPr="00BB7EE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отстаивать свою позицию.</w:t>
      </w:r>
    </w:p>
    <w:p w:rsidR="00BB7EE8" w:rsidRPr="00BB7EE8" w:rsidRDefault="00BB7EE8" w:rsidP="00BB7EE8">
      <w:pPr>
        <w:widowControl w:val="0"/>
        <w:autoSpaceDE w:val="0"/>
        <w:autoSpaceDN w:val="0"/>
        <w:spacing w:after="120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lastRenderedPageBreak/>
        <w:t>Предметные:</w:t>
      </w:r>
    </w:p>
    <w:p w:rsidR="00BB7EE8" w:rsidRPr="00BB7EE8" w:rsidRDefault="00BB7EE8" w:rsidP="00BB7EE8">
      <w:pPr>
        <w:widowControl w:val="0"/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познавательной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(интеллектуальной)</w:t>
      </w:r>
      <w:r w:rsidRPr="00BB7EE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сфере: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7EE8">
        <w:rPr>
          <w:rFonts w:ascii="Times New Roman" w:eastAsia="Times New Roman" w:hAnsi="Times New Roman" w:cs="Times New Roman"/>
          <w:sz w:val="28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</w:t>
      </w:r>
      <w:proofErr w:type="gramEnd"/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круговорот</w:t>
      </w:r>
      <w:r w:rsidRPr="00BB7E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веществ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превращение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энергии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экосистемах);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приведение доказательств млекопитающими животными; взаимосвязи человека и окружающей среды;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7EE8">
        <w:rPr>
          <w:rFonts w:ascii="Times New Roman" w:eastAsia="Times New Roman" w:hAnsi="Times New Roman" w:cs="Times New Roman"/>
          <w:sz w:val="28"/>
          <w:szCs w:val="28"/>
        </w:rPr>
        <w:t>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классификация - определение принадлежности биологических объектов к определенной систематической группе;</w:t>
      </w:r>
    </w:p>
    <w:p w:rsid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биологического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разнообразия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биосферы;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механизмов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 xml:space="preserve">наследственности и изменчивости, проявления наследственных заболеваний у человека, видообразования и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приспособленности;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 xml:space="preserve">выявление изменчивости организмов; приспособлений организмов к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lastRenderedPageBreak/>
        <w:t>среде обитания;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типов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экосистеме;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взаимосвязей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BB7EE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особенностями строения клеток, тканей, органов, систем органов и их функциями;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Pr="00BB7EE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методами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биологической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науки: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наблюдение</w:t>
      </w:r>
      <w:r w:rsidRPr="00BB7EE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7EE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описание</w:t>
      </w:r>
      <w:r w:rsidRPr="00BB7EE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биологических объектов и процессов; постановка биологических экспериментов и объяснение их результатов.</w:t>
      </w:r>
    </w:p>
    <w:p w:rsidR="00BB7EE8" w:rsidRPr="00BB7EE8" w:rsidRDefault="00BB7EE8" w:rsidP="00BB7EE8">
      <w:pPr>
        <w:widowControl w:val="0"/>
        <w:tabs>
          <w:tab w:val="left" w:pos="709"/>
        </w:tabs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ценностно-ориентационной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сфере:</w:t>
      </w:r>
    </w:p>
    <w:p w:rsidR="00BB7EE8" w:rsidRPr="00BB7EE8" w:rsidRDefault="00BB7EE8" w:rsidP="00BB7EE8">
      <w:pPr>
        <w:tabs>
          <w:tab w:val="left" w:pos="709"/>
        </w:tabs>
        <w:spacing w:after="120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знание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природе</w:t>
      </w:r>
      <w:r w:rsidRPr="00BB7EE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и основ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жизни;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79"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BB7EE8" w:rsidRPr="00BB7EE8" w:rsidRDefault="00BB7EE8" w:rsidP="00BB7EE8">
      <w:pPr>
        <w:widowControl w:val="0"/>
        <w:tabs>
          <w:tab w:val="left" w:pos="709"/>
        </w:tabs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Pr="00BB7E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>физической</w:t>
      </w:r>
      <w:r w:rsidRPr="00BB7EE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деятельности: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освоение приемов оказания первой помощи при отравлении ядовитыми грибами, астениями, укусах животных, простудных заболеваниях, ожогах, обморожениях, травмах, спасении утопающего;</w:t>
      </w:r>
    </w:p>
    <w:p w:rsidR="00BB7EE8" w:rsidRPr="00BB7EE8" w:rsidRDefault="00BB7EE8" w:rsidP="00BB7EE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рациональной организации труда и отдыха, выращивания и размножения культурных растений и д</w:t>
      </w:r>
      <w:r w:rsidR="007F23B8">
        <w:rPr>
          <w:rFonts w:ascii="Times New Roman" w:eastAsia="Times New Roman" w:hAnsi="Times New Roman" w:cs="Times New Roman"/>
          <w:sz w:val="28"/>
          <w:szCs w:val="28"/>
        </w:rPr>
        <w:t>омашних животных, ухода за ними.</w:t>
      </w:r>
    </w:p>
    <w:p w:rsidR="00BB7EE8" w:rsidRPr="00BB7EE8" w:rsidRDefault="00BB7EE8" w:rsidP="00BB7EE8">
      <w:pPr>
        <w:widowControl w:val="0"/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7E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sz w:val="28"/>
          <w:szCs w:val="28"/>
        </w:rPr>
        <w:t xml:space="preserve">эстетической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сфере:</w:t>
      </w:r>
    </w:p>
    <w:p w:rsidR="00BB7EE8" w:rsidRPr="00BB7EE8" w:rsidRDefault="00BB7EE8" w:rsidP="007F23B8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after="12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sz w:val="28"/>
          <w:szCs w:val="28"/>
        </w:rPr>
        <w:t xml:space="preserve">овладение умением оценивать с эстетической точки зрения объекты живой </w:t>
      </w:r>
      <w:r w:rsidRPr="00BB7EE8">
        <w:rPr>
          <w:rFonts w:ascii="Times New Roman" w:eastAsia="Times New Roman" w:hAnsi="Times New Roman" w:cs="Times New Roman"/>
          <w:spacing w:val="-2"/>
          <w:sz w:val="28"/>
          <w:szCs w:val="28"/>
        </w:rPr>
        <w:t>природы.</w:t>
      </w:r>
    </w:p>
    <w:p w:rsidR="007F23B8" w:rsidRDefault="007F23B8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2._Тематическое_планирование"/>
      <w:bookmarkEnd w:id="0"/>
    </w:p>
    <w:p w:rsidR="007F23B8" w:rsidRDefault="007F23B8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23B8" w:rsidRDefault="007F23B8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23B8" w:rsidRDefault="007F23B8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23B8" w:rsidRDefault="007F23B8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92B" w:rsidRDefault="008F092B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7EE8" w:rsidRPr="00BB7EE8" w:rsidRDefault="00BB7EE8" w:rsidP="007F23B8">
      <w:pPr>
        <w:widowControl w:val="0"/>
        <w:tabs>
          <w:tab w:val="left" w:pos="3829"/>
        </w:tabs>
        <w:autoSpaceDE w:val="0"/>
        <w:autoSpaceDN w:val="0"/>
        <w:spacing w:before="67" w:after="120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</w:t>
      </w:r>
      <w:r w:rsidRPr="00BB7EE8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планирование</w:t>
      </w:r>
    </w:p>
    <w:tbl>
      <w:tblPr>
        <w:tblStyle w:val="TableNormal"/>
        <w:tblW w:w="10687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1559"/>
        <w:gridCol w:w="5158"/>
      </w:tblGrid>
      <w:tr w:rsidR="00BB7EE8" w:rsidRPr="007F23B8" w:rsidTr="00733E7E">
        <w:trPr>
          <w:trHeight w:val="1103"/>
        </w:trPr>
        <w:tc>
          <w:tcPr>
            <w:tcW w:w="709" w:type="dxa"/>
          </w:tcPr>
          <w:p w:rsidR="00BB7EE8" w:rsidRPr="007F23B8" w:rsidRDefault="00BB7EE8" w:rsidP="007F23B8">
            <w:pPr>
              <w:spacing w:before="275"/>
              <w:ind w:left="25" w:right="64"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r w:rsidRPr="007F23B8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3261" w:type="dxa"/>
          </w:tcPr>
          <w:p w:rsidR="00BB7EE8" w:rsidRPr="007F23B8" w:rsidRDefault="00BB7EE8" w:rsidP="007F23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559" w:type="dxa"/>
          </w:tcPr>
          <w:p w:rsidR="00BB7EE8" w:rsidRPr="007F23B8" w:rsidRDefault="00BB7EE8" w:rsidP="007F23B8">
            <w:pPr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Количество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158" w:type="dxa"/>
          </w:tcPr>
          <w:p w:rsidR="00BB7EE8" w:rsidRPr="007F23B8" w:rsidRDefault="00BB7EE8" w:rsidP="007F23B8">
            <w:pPr>
              <w:spacing w:line="276" w:lineRule="exact"/>
              <w:ind w:right="55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Электронные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цифровые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образовательные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ресурсы</w:t>
            </w:r>
            <w:proofErr w:type="spellEnd"/>
          </w:p>
        </w:tc>
      </w:tr>
      <w:tr w:rsidR="00BB7EE8" w:rsidRPr="008F092B" w:rsidTr="00733E7E">
        <w:trPr>
          <w:trHeight w:val="827"/>
        </w:trPr>
        <w:tc>
          <w:tcPr>
            <w:tcW w:w="709" w:type="dxa"/>
          </w:tcPr>
          <w:p w:rsidR="00BB7EE8" w:rsidRPr="00733E7E" w:rsidRDefault="00733E7E" w:rsidP="007F23B8">
            <w:pPr>
              <w:spacing w:line="275" w:lineRule="exact"/>
              <w:ind w:left="25" w:right="6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7F23B8" w:rsidRPr="007F23B8" w:rsidRDefault="00BB7EE8" w:rsidP="007F23B8">
            <w:pPr>
              <w:tabs>
                <w:tab w:val="left" w:pos="1093"/>
                <w:tab w:val="left" w:pos="2795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7F23B8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Биология</w:t>
            </w:r>
            <w:r w:rsidRPr="007F23B8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наука.</w:t>
            </w:r>
            <w:r w:rsidRPr="007F23B8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Методы 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биологии</w:t>
            </w:r>
          </w:p>
        </w:tc>
        <w:tc>
          <w:tcPr>
            <w:tcW w:w="1559" w:type="dxa"/>
          </w:tcPr>
          <w:p w:rsidR="00BB7EE8" w:rsidRPr="007F23B8" w:rsidRDefault="00BB7EE8" w:rsidP="00BB7EE8">
            <w:pPr>
              <w:spacing w:line="27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5158" w:type="dxa"/>
          </w:tcPr>
          <w:p w:rsidR="00BB7EE8" w:rsidRPr="007F23B8" w:rsidRDefault="00BB7EE8" w:rsidP="007F23B8">
            <w:pPr>
              <w:spacing w:line="275" w:lineRule="exact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https://rutube.ru/video</w:t>
            </w:r>
          </w:p>
          <w:p w:rsidR="00BB7EE8" w:rsidRPr="007F23B8" w:rsidRDefault="00BB7EE8" w:rsidP="007F23B8">
            <w:pPr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/b93b01574652126b1</w:t>
            </w:r>
          </w:p>
          <w:p w:rsidR="00BB7EE8" w:rsidRPr="007F23B8" w:rsidRDefault="00BB7EE8" w:rsidP="007F23B8">
            <w:pPr>
              <w:spacing w:line="257" w:lineRule="exact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b0a4a4f537a309f/</w:t>
            </w:r>
          </w:p>
        </w:tc>
      </w:tr>
      <w:tr w:rsidR="00BB7EE8" w:rsidRPr="007F23B8" w:rsidTr="00733E7E">
        <w:trPr>
          <w:trHeight w:val="1976"/>
        </w:trPr>
        <w:tc>
          <w:tcPr>
            <w:tcW w:w="709" w:type="dxa"/>
          </w:tcPr>
          <w:p w:rsidR="00BB7EE8" w:rsidRPr="00733E7E" w:rsidRDefault="00733E7E" w:rsidP="007F23B8">
            <w:pPr>
              <w:spacing w:before="1"/>
              <w:ind w:left="25" w:right="6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2</w:t>
            </w:r>
          </w:p>
        </w:tc>
        <w:tc>
          <w:tcPr>
            <w:tcW w:w="3261" w:type="dxa"/>
          </w:tcPr>
          <w:p w:rsidR="007F23B8" w:rsidRPr="007F23B8" w:rsidRDefault="00BB7EE8" w:rsidP="007F23B8">
            <w:pPr>
              <w:spacing w:before="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F23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живых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организмов</w:t>
            </w:r>
            <w:proofErr w:type="spellEnd"/>
            <w:r w:rsid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BB7EE8" w:rsidRPr="00733E7E" w:rsidRDefault="00733E7E" w:rsidP="00BB7EE8">
            <w:pPr>
              <w:spacing w:before="1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3</w:t>
            </w:r>
          </w:p>
        </w:tc>
        <w:tc>
          <w:tcPr>
            <w:tcW w:w="5158" w:type="dxa"/>
          </w:tcPr>
          <w:p w:rsidR="00BB7EE8" w:rsidRPr="007F23B8" w:rsidRDefault="00BB7EE8" w:rsidP="007F23B8">
            <w:pPr>
              <w:spacing w:before="1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https://rutube.ru/video</w:t>
            </w:r>
          </w:p>
          <w:p w:rsidR="00BB7EE8" w:rsidRPr="007F23B8" w:rsidRDefault="00BB7EE8" w:rsidP="007F23B8">
            <w:pPr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/654c49f34adf35378e 1a7ecb4abb6233/ https://rutube.ru/video</w:t>
            </w:r>
          </w:p>
          <w:p w:rsidR="00BB7EE8" w:rsidRPr="007F23B8" w:rsidRDefault="00BB7EE8" w:rsidP="007F23B8">
            <w:pPr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/1ad8dc3044cde0425 4ceb73ac32971ad/ https://rutube.ru/video</w:t>
            </w:r>
          </w:p>
          <w:p w:rsidR="00BB7EE8" w:rsidRPr="007F23B8" w:rsidRDefault="00BB7EE8" w:rsidP="007F23B8">
            <w:pPr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/09d0d71d712105120</w:t>
            </w:r>
          </w:p>
          <w:p w:rsidR="00BB7EE8" w:rsidRPr="007F23B8" w:rsidRDefault="00BB7EE8" w:rsidP="007F23B8">
            <w:pPr>
              <w:spacing w:line="257" w:lineRule="exact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109429077fcc6b0/</w:t>
            </w:r>
          </w:p>
        </w:tc>
      </w:tr>
      <w:tr w:rsidR="00BB7EE8" w:rsidRPr="008F092B" w:rsidTr="00733E7E">
        <w:trPr>
          <w:trHeight w:val="827"/>
        </w:trPr>
        <w:tc>
          <w:tcPr>
            <w:tcW w:w="709" w:type="dxa"/>
          </w:tcPr>
          <w:p w:rsidR="00BB7EE8" w:rsidRPr="00733E7E" w:rsidRDefault="00733E7E" w:rsidP="007F23B8">
            <w:pPr>
              <w:spacing w:line="275" w:lineRule="exact"/>
              <w:ind w:left="25" w:right="6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BB7EE8" w:rsidRPr="007F23B8" w:rsidRDefault="00BB7EE8" w:rsidP="007F23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7F23B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F23B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Система,</w:t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многообразие</w:t>
            </w:r>
            <w:r w:rsidRPr="007F23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F23B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эволюция живой природы</w:t>
            </w:r>
          </w:p>
        </w:tc>
        <w:tc>
          <w:tcPr>
            <w:tcW w:w="1559" w:type="dxa"/>
          </w:tcPr>
          <w:p w:rsidR="00BB7EE8" w:rsidRPr="00733E7E" w:rsidRDefault="00733E7E" w:rsidP="00BB7EE8">
            <w:pPr>
              <w:spacing w:line="27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5</w:t>
            </w:r>
          </w:p>
        </w:tc>
        <w:tc>
          <w:tcPr>
            <w:tcW w:w="5158" w:type="dxa"/>
          </w:tcPr>
          <w:p w:rsidR="00BB7EE8" w:rsidRPr="007F23B8" w:rsidRDefault="00BB7EE8" w:rsidP="007F23B8">
            <w:pPr>
              <w:spacing w:line="276" w:lineRule="exact"/>
              <w:ind w:right="55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https://www.youtube. com/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watch?v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=F7DH-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PfALxA</w:t>
            </w:r>
            <w:proofErr w:type="spellEnd"/>
          </w:p>
        </w:tc>
      </w:tr>
      <w:tr w:rsidR="00BB7EE8" w:rsidRPr="008F092B" w:rsidTr="00733E7E">
        <w:trPr>
          <w:trHeight w:val="1988"/>
        </w:trPr>
        <w:tc>
          <w:tcPr>
            <w:tcW w:w="709" w:type="dxa"/>
          </w:tcPr>
          <w:p w:rsidR="00BB7EE8" w:rsidRPr="00733E7E" w:rsidRDefault="00733E7E" w:rsidP="007F23B8">
            <w:pPr>
              <w:spacing w:line="275" w:lineRule="exact"/>
              <w:ind w:left="25" w:right="6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4</w:t>
            </w:r>
          </w:p>
        </w:tc>
        <w:tc>
          <w:tcPr>
            <w:tcW w:w="3261" w:type="dxa"/>
          </w:tcPr>
          <w:p w:rsidR="00BB7EE8" w:rsidRPr="007F23B8" w:rsidRDefault="00BB7EE8" w:rsidP="007F23B8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7F23B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7F23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 и его</w:t>
            </w:r>
            <w:r w:rsidRPr="007F23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здоровье</w:t>
            </w:r>
          </w:p>
        </w:tc>
        <w:tc>
          <w:tcPr>
            <w:tcW w:w="1559" w:type="dxa"/>
          </w:tcPr>
          <w:p w:rsidR="00BB7EE8" w:rsidRPr="00733E7E" w:rsidRDefault="00733E7E" w:rsidP="00BB7EE8">
            <w:pPr>
              <w:spacing w:line="27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5</w:t>
            </w:r>
          </w:p>
        </w:tc>
        <w:tc>
          <w:tcPr>
            <w:tcW w:w="5158" w:type="dxa"/>
          </w:tcPr>
          <w:p w:rsidR="00BB7EE8" w:rsidRPr="00832D94" w:rsidRDefault="00BB7EE8" w:rsidP="007F23B8">
            <w:pPr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</w:t>
            </w:r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://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videouroki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net</w:t>
            </w:r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/ 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blog</w:t>
            </w:r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/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vidieourok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po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biologhii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zdorovyi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obraz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zhizni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dlia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polnotsiennoi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zhizni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html</w:t>
            </w:r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</w:t>
            </w:r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://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rutube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ru</w:t>
            </w:r>
            <w:proofErr w:type="spellEnd"/>
            <w:r w:rsidRPr="00832D9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/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video</w:t>
            </w:r>
          </w:p>
          <w:p w:rsidR="00BB7EE8" w:rsidRPr="007F23B8" w:rsidRDefault="00BB7EE8" w:rsidP="007F23B8">
            <w:pPr>
              <w:spacing w:line="270" w:lineRule="atLeast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/fd8610b2925fa09ccb bf1e46bafc0189/ https://www.youtube. com/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watch?v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=m- dOqA4JDeY</w:t>
            </w:r>
          </w:p>
        </w:tc>
      </w:tr>
      <w:tr w:rsidR="00BB7EE8" w:rsidRPr="008F092B" w:rsidTr="00733E7E">
        <w:trPr>
          <w:trHeight w:val="826"/>
        </w:trPr>
        <w:tc>
          <w:tcPr>
            <w:tcW w:w="709" w:type="dxa"/>
          </w:tcPr>
          <w:p w:rsidR="00BB7EE8" w:rsidRPr="00733E7E" w:rsidRDefault="00733E7E" w:rsidP="007F23B8">
            <w:pPr>
              <w:spacing w:line="274" w:lineRule="exact"/>
              <w:ind w:left="25" w:right="6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5</w:t>
            </w:r>
          </w:p>
        </w:tc>
        <w:tc>
          <w:tcPr>
            <w:tcW w:w="3261" w:type="dxa"/>
          </w:tcPr>
          <w:p w:rsidR="00BB7EE8" w:rsidRPr="007F23B8" w:rsidRDefault="00BB7EE8" w:rsidP="007F23B8">
            <w:pPr>
              <w:tabs>
                <w:tab w:val="left" w:pos="798"/>
                <w:tab w:val="left" w:pos="1264"/>
                <w:tab w:val="left" w:pos="2867"/>
                <w:tab w:val="left" w:pos="43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Тема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5.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Взаимосвязи</w:t>
            </w:r>
            <w:r w:rsid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организмов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="007F23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окружающей среды</w:t>
            </w:r>
          </w:p>
        </w:tc>
        <w:tc>
          <w:tcPr>
            <w:tcW w:w="1559" w:type="dxa"/>
          </w:tcPr>
          <w:p w:rsidR="00BB7EE8" w:rsidRPr="00733E7E" w:rsidRDefault="00733E7E" w:rsidP="00BB7EE8">
            <w:pPr>
              <w:spacing w:line="274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5158" w:type="dxa"/>
          </w:tcPr>
          <w:p w:rsidR="00BB7EE8" w:rsidRPr="007F23B8" w:rsidRDefault="00BB7EE8" w:rsidP="007F23B8">
            <w:pPr>
              <w:spacing w:line="274" w:lineRule="exact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https://rutube.ru/video</w:t>
            </w:r>
          </w:p>
          <w:p w:rsidR="00BB7EE8" w:rsidRPr="007F23B8" w:rsidRDefault="00BB7EE8" w:rsidP="007F23B8">
            <w:pPr>
              <w:spacing w:line="270" w:lineRule="atLeast"/>
              <w:ind w:right="55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/d82d24d4835ede0b4 bffd04cbb80abdb/</w:t>
            </w:r>
          </w:p>
        </w:tc>
      </w:tr>
    </w:tbl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7F23B8" w:rsidRPr="00832D94" w:rsidRDefault="007F23B8" w:rsidP="007F23B8">
      <w:pPr>
        <w:widowControl w:val="0"/>
        <w:autoSpaceDE w:val="0"/>
        <w:autoSpaceDN w:val="0"/>
        <w:spacing w:before="60" w:after="120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8F092B" w:rsidRDefault="008F092B" w:rsidP="007F23B8">
      <w:pPr>
        <w:widowControl w:val="0"/>
        <w:autoSpaceDE w:val="0"/>
        <w:autoSpaceDN w:val="0"/>
        <w:spacing w:before="60" w:after="120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F092B" w:rsidRDefault="008F092B" w:rsidP="007F23B8">
      <w:pPr>
        <w:widowControl w:val="0"/>
        <w:autoSpaceDE w:val="0"/>
        <w:autoSpaceDN w:val="0"/>
        <w:spacing w:before="60" w:after="120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B7EE8" w:rsidRPr="00BB7EE8" w:rsidRDefault="00BB7EE8" w:rsidP="007F23B8">
      <w:pPr>
        <w:widowControl w:val="0"/>
        <w:autoSpaceDE w:val="0"/>
        <w:autoSpaceDN w:val="0"/>
        <w:spacing w:before="60" w:after="120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B7EE8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КАЛЕНДАРНО</w:t>
      </w:r>
      <w:r w:rsidRPr="00BB7EE8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b/>
          <w:i/>
          <w:sz w:val="28"/>
          <w:szCs w:val="28"/>
        </w:rPr>
        <w:t>-</w:t>
      </w:r>
      <w:r w:rsidRPr="00BB7EE8">
        <w:rPr>
          <w:rFonts w:ascii="Times New Roman" w:eastAsia="Times New Roman" w:hAnsi="Times New Roman" w:cs="Times New Roman"/>
          <w:b/>
          <w:i/>
          <w:spacing w:val="-8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b/>
          <w:i/>
          <w:sz w:val="28"/>
          <w:szCs w:val="28"/>
        </w:rPr>
        <w:t>ТЕМАТИЧЕСКОЕ</w:t>
      </w:r>
      <w:r w:rsidRPr="00BB7EE8">
        <w:rPr>
          <w:rFonts w:ascii="Times New Roman" w:eastAsia="Times New Roman" w:hAnsi="Times New Roman" w:cs="Times New Roman"/>
          <w:b/>
          <w:i/>
          <w:spacing w:val="-8"/>
          <w:sz w:val="28"/>
          <w:szCs w:val="28"/>
        </w:rPr>
        <w:t xml:space="preserve"> </w:t>
      </w:r>
      <w:r w:rsidRPr="00BB7EE8">
        <w:rPr>
          <w:rFonts w:ascii="Times New Roman" w:eastAsia="Times New Roman" w:hAnsi="Times New Roman" w:cs="Times New Roman"/>
          <w:b/>
          <w:i/>
          <w:sz w:val="28"/>
          <w:szCs w:val="28"/>
        </w:rPr>
        <w:t>ПЛАНИРОВАНИ</w:t>
      </w:r>
      <w:r w:rsidR="007F23B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Е УЧЕБНОГО КУРСА </w:t>
      </w:r>
      <w:r w:rsidRPr="00BB7EE8">
        <w:rPr>
          <w:rFonts w:ascii="Times New Roman" w:eastAsia="Times New Roman" w:hAnsi="Times New Roman" w:cs="Times New Roman"/>
          <w:b/>
          <w:i/>
          <w:sz w:val="28"/>
          <w:szCs w:val="28"/>
        </w:rPr>
        <w:t>«ЗАНИ</w:t>
      </w:r>
      <w:bookmarkStart w:id="1" w:name="_GoBack"/>
      <w:bookmarkEnd w:id="1"/>
      <w:r w:rsidRPr="00BB7EE8">
        <w:rPr>
          <w:rFonts w:ascii="Times New Roman" w:eastAsia="Times New Roman" w:hAnsi="Times New Roman" w:cs="Times New Roman"/>
          <w:b/>
          <w:i/>
          <w:sz w:val="28"/>
          <w:szCs w:val="28"/>
        </w:rPr>
        <w:t>МАТЕЛЬНАЯ</w:t>
      </w:r>
      <w:r w:rsidRPr="00BB7EE8">
        <w:rPr>
          <w:rFonts w:ascii="Times New Roman" w:eastAsia="Times New Roman" w:hAnsi="Times New Roman" w:cs="Times New Roman"/>
          <w:b/>
          <w:i/>
          <w:spacing w:val="-18"/>
          <w:sz w:val="28"/>
          <w:szCs w:val="28"/>
        </w:rPr>
        <w:t xml:space="preserve"> </w:t>
      </w:r>
      <w:r w:rsidR="007F23B8">
        <w:rPr>
          <w:rFonts w:ascii="Times New Roman" w:eastAsia="Times New Roman" w:hAnsi="Times New Roman" w:cs="Times New Roman"/>
          <w:b/>
          <w:i/>
          <w:sz w:val="28"/>
          <w:szCs w:val="28"/>
        </w:rPr>
        <w:t>БИОЛОГИЯ» 9 КЛАСС</w:t>
      </w:r>
    </w:p>
    <w:tbl>
      <w:tblPr>
        <w:tblStyle w:val="TableNormal"/>
        <w:tblW w:w="9910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516"/>
        <w:gridCol w:w="6114"/>
        <w:gridCol w:w="1460"/>
        <w:gridCol w:w="1304"/>
      </w:tblGrid>
      <w:tr w:rsidR="00BB7EE8" w:rsidRPr="007F23B8" w:rsidTr="00BB7EE8">
        <w:trPr>
          <w:trHeight w:val="491"/>
        </w:trPr>
        <w:tc>
          <w:tcPr>
            <w:tcW w:w="1032" w:type="dxa"/>
            <w:gridSpan w:val="2"/>
          </w:tcPr>
          <w:p w:rsidR="00BB7EE8" w:rsidRPr="007F23B8" w:rsidRDefault="00BB7EE8" w:rsidP="008F092B">
            <w:pPr>
              <w:spacing w:before="132"/>
              <w:ind w:left="1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7F23B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п/п</w:t>
            </w:r>
          </w:p>
        </w:tc>
        <w:tc>
          <w:tcPr>
            <w:tcW w:w="6114" w:type="dxa"/>
          </w:tcPr>
          <w:p w:rsidR="00BB7EE8" w:rsidRPr="007F23B8" w:rsidRDefault="00BB7EE8" w:rsidP="008F092B">
            <w:pPr>
              <w:spacing w:before="132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60" w:type="dxa"/>
          </w:tcPr>
          <w:p w:rsidR="00BB7EE8" w:rsidRPr="00807831" w:rsidRDefault="00807831" w:rsidP="008F092B">
            <w:pPr>
              <w:spacing w:before="11" w:line="230" w:lineRule="atLeast"/>
              <w:ind w:left="87" w:right="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Планируемая дата</w:t>
            </w:r>
          </w:p>
        </w:tc>
        <w:tc>
          <w:tcPr>
            <w:tcW w:w="1304" w:type="dxa"/>
          </w:tcPr>
          <w:p w:rsidR="00BB7EE8" w:rsidRPr="007F23B8" w:rsidRDefault="00BB7EE8" w:rsidP="008F092B">
            <w:pPr>
              <w:spacing w:before="11" w:line="230" w:lineRule="atLeast"/>
              <w:ind w:firstLine="4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Дата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</w:tr>
      <w:tr w:rsidR="007F23B8" w:rsidRPr="007F23B8" w:rsidTr="00AA2299">
        <w:trPr>
          <w:trHeight w:val="304"/>
        </w:trPr>
        <w:tc>
          <w:tcPr>
            <w:tcW w:w="9910" w:type="dxa"/>
            <w:gridSpan w:val="5"/>
          </w:tcPr>
          <w:p w:rsidR="007F23B8" w:rsidRPr="00807831" w:rsidRDefault="007F23B8" w:rsidP="00807831">
            <w:pPr>
              <w:spacing w:before="13" w:line="271" w:lineRule="exact"/>
              <w:ind w:left="107" w:right="-8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7F23B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Биология</w:t>
            </w:r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как</w:t>
            </w:r>
            <w:r w:rsidRPr="007F23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наука.</w:t>
            </w:r>
            <w:r w:rsidRPr="007F23B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биологии</w:t>
            </w:r>
            <w:r w:rsidR="008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BB7EE8" w:rsidRPr="007F23B8" w:rsidTr="00BB7EE8">
        <w:trPr>
          <w:trHeight w:val="858"/>
        </w:trPr>
        <w:tc>
          <w:tcPr>
            <w:tcW w:w="516" w:type="dxa"/>
          </w:tcPr>
          <w:p w:rsidR="00BB7EE8" w:rsidRPr="00807831" w:rsidRDefault="00807831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dxa"/>
          </w:tcPr>
          <w:p w:rsidR="00BB7EE8" w:rsidRPr="007F23B8" w:rsidRDefault="00BB7EE8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4" w:type="dxa"/>
          </w:tcPr>
          <w:p w:rsidR="00BB7EE8" w:rsidRPr="007F23B8" w:rsidRDefault="00BB7EE8" w:rsidP="00BB7EE8">
            <w:pPr>
              <w:spacing w:before="11" w:line="270" w:lineRule="atLeast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биологии в формировании современной естественнонаучной картины мира, в практической деятельности людей</w:t>
            </w:r>
            <w:r w:rsid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BB7EE8" w:rsidRPr="007F23B8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BB7EE8" w:rsidRPr="007F23B8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7EE8" w:rsidRPr="007F23B8" w:rsidTr="00BB7EE8">
        <w:trPr>
          <w:trHeight w:val="858"/>
        </w:trPr>
        <w:tc>
          <w:tcPr>
            <w:tcW w:w="516" w:type="dxa"/>
          </w:tcPr>
          <w:p w:rsidR="00BB7EE8" w:rsidRPr="00807831" w:rsidRDefault="00807831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16" w:type="dxa"/>
          </w:tcPr>
          <w:p w:rsidR="00BB7EE8" w:rsidRPr="00807831" w:rsidRDefault="00BB7EE8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14" w:type="dxa"/>
          </w:tcPr>
          <w:p w:rsidR="00BB7EE8" w:rsidRPr="007F23B8" w:rsidRDefault="00BB7EE8" w:rsidP="00BB7EE8">
            <w:pPr>
              <w:spacing w:before="11" w:line="270" w:lineRule="atLeast"/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 изучения живых объектов. Биологический эксперимент. Наблюдение, описание, измерение биологических объектов</w:t>
            </w:r>
            <w:r w:rsid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BB7EE8" w:rsidRPr="007F23B8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BB7EE8" w:rsidRPr="007F23B8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713DF4">
        <w:trPr>
          <w:trHeight w:val="700"/>
        </w:trPr>
        <w:tc>
          <w:tcPr>
            <w:tcW w:w="9910" w:type="dxa"/>
            <w:gridSpan w:val="5"/>
          </w:tcPr>
          <w:p w:rsidR="007F23B8" w:rsidRPr="00807831" w:rsidRDefault="007F23B8" w:rsidP="00807831">
            <w:pPr>
              <w:spacing w:before="212"/>
              <w:ind w:right="-8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80783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80783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Признаки</w:t>
            </w:r>
            <w:r w:rsidRPr="00807831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живых</w:t>
            </w:r>
            <w:r w:rsidRPr="0080783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организмов</w:t>
            </w:r>
          </w:p>
        </w:tc>
      </w:tr>
      <w:tr w:rsidR="00BB7EE8" w:rsidRPr="007F23B8" w:rsidTr="00807831">
        <w:trPr>
          <w:trHeight w:val="615"/>
        </w:trPr>
        <w:tc>
          <w:tcPr>
            <w:tcW w:w="516" w:type="dxa"/>
          </w:tcPr>
          <w:p w:rsidR="00BB7EE8" w:rsidRPr="00E25E35" w:rsidRDefault="00E25E35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16" w:type="dxa"/>
          </w:tcPr>
          <w:p w:rsidR="00BB7EE8" w:rsidRPr="007F23B8" w:rsidRDefault="00BB7EE8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4" w:type="dxa"/>
          </w:tcPr>
          <w:p w:rsidR="00BB7EE8" w:rsidRPr="00807831" w:rsidRDefault="00BB7EE8" w:rsidP="00E25E35">
            <w:pPr>
              <w:spacing w:before="13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Клеточное</w:t>
            </w:r>
            <w:r w:rsidRPr="007F23B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строение</w:t>
            </w:r>
            <w:r w:rsidRPr="007F23B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организмов</w:t>
            </w:r>
            <w:r w:rsidRPr="007F23B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7F23B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доказательство</w:t>
            </w:r>
            <w:r w:rsidRPr="007F23B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родства,</w:t>
            </w:r>
            <w:r w:rsid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единства</w:t>
            </w:r>
            <w:r w:rsidRPr="008078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живой </w:t>
            </w:r>
            <w:r w:rsidRPr="0080783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природы.</w:t>
            </w:r>
            <w:r w:rsidR="00E25E35" w:rsidRPr="00E25E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5E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Нарушение</w:t>
            </w:r>
            <w:r w:rsidR="00E25E35" w:rsidRPr="007F23B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E25E35"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строении и функционировании</w:t>
            </w:r>
            <w:r w:rsidR="00E25E35" w:rsidRPr="007F23B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клеток</w:t>
            </w:r>
            <w:r w:rsidR="00E25E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E25E35" w:rsidRPr="007F23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одна</w:t>
            </w:r>
            <w:r w:rsidR="00E25E35"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="00E25E35"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</w:t>
            </w:r>
            <w:r w:rsidR="00E25E35" w:rsidRPr="007F23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заболеваний</w:t>
            </w:r>
            <w:r w:rsidR="00E25E35" w:rsidRPr="007F23B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организмов.</w:t>
            </w:r>
          </w:p>
        </w:tc>
        <w:tc>
          <w:tcPr>
            <w:tcW w:w="1460" w:type="dxa"/>
          </w:tcPr>
          <w:p w:rsidR="00BB7EE8" w:rsidRPr="00807831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BB7EE8" w:rsidRPr="00807831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7EE8" w:rsidRPr="007F23B8" w:rsidTr="00BB7EE8">
        <w:trPr>
          <w:trHeight w:val="858"/>
        </w:trPr>
        <w:tc>
          <w:tcPr>
            <w:tcW w:w="516" w:type="dxa"/>
          </w:tcPr>
          <w:p w:rsidR="00BB7EE8" w:rsidRPr="00E25E35" w:rsidRDefault="00E25E35" w:rsidP="00BB7EE8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16" w:type="dxa"/>
          </w:tcPr>
          <w:p w:rsidR="00BB7EE8" w:rsidRPr="00E25E35" w:rsidRDefault="00BB7EE8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14" w:type="dxa"/>
          </w:tcPr>
          <w:p w:rsidR="00BB7EE8" w:rsidRPr="00E25E35" w:rsidRDefault="00BB7EE8" w:rsidP="00BB7EE8">
            <w:pPr>
              <w:spacing w:before="11" w:line="270" w:lineRule="atLeast"/>
              <w:ind w:left="107" w:righ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организмов.</w:t>
            </w:r>
            <w:r w:rsidRPr="007F23B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Наследственность</w:t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изменчивость – свойства организмов.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Одноклеточные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</w:t>
            </w:r>
            <w:proofErr w:type="spellEnd"/>
            <w:r w:rsidR="00E25E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BB7EE8" w:rsidRPr="007F23B8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B7EE8" w:rsidRPr="007F23B8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EE8" w:rsidRPr="007F23B8" w:rsidTr="00BB7EE8">
        <w:trPr>
          <w:trHeight w:val="580"/>
        </w:trPr>
        <w:tc>
          <w:tcPr>
            <w:tcW w:w="516" w:type="dxa"/>
          </w:tcPr>
          <w:p w:rsidR="00BB7EE8" w:rsidRPr="00E25E35" w:rsidRDefault="00E25E35" w:rsidP="00BB7EE8">
            <w:pPr>
              <w:spacing w:before="152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16" w:type="dxa"/>
          </w:tcPr>
          <w:p w:rsidR="00BB7EE8" w:rsidRPr="007F23B8" w:rsidRDefault="00BB7EE8" w:rsidP="00BB7EE8">
            <w:pPr>
              <w:spacing w:before="152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4" w:type="dxa"/>
          </w:tcPr>
          <w:p w:rsidR="00BB7EE8" w:rsidRPr="007F23B8" w:rsidRDefault="00BB7EE8" w:rsidP="00BB7EE8">
            <w:pPr>
              <w:spacing w:before="8"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Ткани,</w:t>
            </w:r>
            <w:r w:rsidRPr="007F23B8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органы,</w:t>
            </w:r>
            <w:r w:rsidRPr="007F23B8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7F23B8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органов</w:t>
            </w:r>
            <w:r w:rsidRPr="007F23B8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растений</w:t>
            </w:r>
            <w:r w:rsidRPr="007F23B8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F23B8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животных, выявление изменчивости организмов</w:t>
            </w:r>
            <w:r w:rsidR="00E25E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BB7EE8" w:rsidRPr="007F23B8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BB7EE8" w:rsidRPr="007F23B8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294"/>
        </w:trPr>
        <w:tc>
          <w:tcPr>
            <w:tcW w:w="9910" w:type="dxa"/>
            <w:gridSpan w:val="5"/>
          </w:tcPr>
          <w:p w:rsidR="007F23B8" w:rsidRPr="00807831" w:rsidRDefault="007F23B8" w:rsidP="00807831">
            <w:pPr>
              <w:spacing w:before="13"/>
              <w:ind w:right="-8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7F23B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  <w:r w:rsidRPr="007F23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Система,</w:t>
            </w:r>
            <w:r w:rsidRPr="007F23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многообразие</w:t>
            </w:r>
            <w:r w:rsidRPr="007F23B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F23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эволюция</w:t>
            </w:r>
            <w:r w:rsidRPr="007F23B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живой</w:t>
            </w:r>
            <w:r w:rsidRPr="007F23B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природы</w:t>
            </w:r>
          </w:p>
        </w:tc>
      </w:tr>
      <w:tr w:rsidR="00BB7EE8" w:rsidRPr="007F23B8" w:rsidTr="00E25E35">
        <w:trPr>
          <w:trHeight w:val="982"/>
        </w:trPr>
        <w:tc>
          <w:tcPr>
            <w:tcW w:w="516" w:type="dxa"/>
          </w:tcPr>
          <w:p w:rsidR="00BB7EE8" w:rsidRPr="00E25E35" w:rsidRDefault="00E25E35" w:rsidP="00BB7EE8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16" w:type="dxa"/>
          </w:tcPr>
          <w:p w:rsidR="00BB7EE8" w:rsidRPr="007F23B8" w:rsidRDefault="00BB7EE8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4" w:type="dxa"/>
          </w:tcPr>
          <w:p w:rsidR="00BB7EE8" w:rsidRPr="00E25E35" w:rsidRDefault="00BB7EE8" w:rsidP="00E25E35">
            <w:pPr>
              <w:spacing w:before="15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Царство Бактерии. Роль бактерий в природе, жизни человека и собственной деятельности.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возбудители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5E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5E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ч</w:t>
            </w:r>
            <w:proofErr w:type="spellStart"/>
            <w:r w:rsidRPr="007F23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еловека</w:t>
            </w:r>
            <w:proofErr w:type="spellEnd"/>
            <w:r w:rsidR="0080783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BB7EE8" w:rsidRPr="007F23B8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BB7EE8" w:rsidRPr="007F23B8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7EE8" w:rsidRPr="007F23B8" w:rsidTr="00BB7EE8">
        <w:trPr>
          <w:trHeight w:val="1134"/>
        </w:trPr>
        <w:tc>
          <w:tcPr>
            <w:tcW w:w="516" w:type="dxa"/>
          </w:tcPr>
          <w:p w:rsidR="00BB7EE8" w:rsidRPr="00E25E35" w:rsidRDefault="00E25E35" w:rsidP="00BB7EE8">
            <w:pPr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16" w:type="dxa"/>
          </w:tcPr>
          <w:p w:rsidR="00BB7EE8" w:rsidRPr="007F23B8" w:rsidRDefault="00BB7EE8" w:rsidP="00BB7EE8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4" w:type="dxa"/>
          </w:tcPr>
          <w:p w:rsidR="00BB7EE8" w:rsidRPr="007F23B8" w:rsidRDefault="00BB7EE8" w:rsidP="00BB7EE8">
            <w:pPr>
              <w:spacing w:before="13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Царство</w:t>
            </w:r>
            <w:r w:rsidRPr="007F23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Грибы.</w:t>
            </w:r>
            <w:r w:rsidRPr="007F23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7F23B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грибов</w:t>
            </w:r>
            <w:r w:rsidRPr="007F23B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F23B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природе,</w:t>
            </w:r>
            <w:r w:rsidRPr="007F23B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7F23B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</w:t>
            </w:r>
            <w:r w:rsidRPr="007F23B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собственной деятельности.</w:t>
            </w:r>
          </w:p>
          <w:p w:rsidR="00BB7EE8" w:rsidRPr="007F23B8" w:rsidRDefault="00BB7EE8" w:rsidP="00BB7EE8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лишайников</w:t>
            </w:r>
            <w:r w:rsidRPr="007F23B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F23B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природе,</w:t>
            </w:r>
            <w:r w:rsidRPr="007F23B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7F23B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</w:t>
            </w:r>
            <w:r w:rsidRPr="007F23B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7F23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собственной деятельности</w:t>
            </w:r>
            <w:r w:rsidR="00807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BB7EE8" w:rsidRPr="007F23B8" w:rsidRDefault="00BB7EE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BB7EE8" w:rsidRPr="007F23B8" w:rsidRDefault="00BB7EE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954"/>
        </w:trPr>
        <w:tc>
          <w:tcPr>
            <w:tcW w:w="516" w:type="dxa"/>
          </w:tcPr>
          <w:p w:rsidR="007F23B8" w:rsidRPr="00807831" w:rsidRDefault="00E25E35" w:rsidP="00861E21">
            <w:pPr>
              <w:pStyle w:val="TableParagraph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16" w:type="dxa"/>
          </w:tcPr>
          <w:p w:rsidR="007F23B8" w:rsidRPr="00807831" w:rsidRDefault="007F23B8" w:rsidP="00861E21">
            <w:pPr>
              <w:pStyle w:val="TableParagraph"/>
              <w:ind w:right="10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114" w:type="dxa"/>
          </w:tcPr>
          <w:p w:rsidR="007F23B8" w:rsidRPr="00832D94" w:rsidRDefault="007F23B8" w:rsidP="00861E21">
            <w:pPr>
              <w:pStyle w:val="TableParagraph"/>
              <w:spacing w:before="13"/>
              <w:ind w:left="107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>Царство</w:t>
            </w:r>
            <w:r w:rsidRPr="007F23B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Растения.</w:t>
            </w:r>
            <w:r w:rsidRPr="007F23B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План</w:t>
            </w:r>
            <w:r w:rsidRPr="007F23B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строения</w:t>
            </w:r>
            <w:r w:rsidRPr="007F23B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цветкового</w:t>
            </w:r>
            <w:r w:rsidRPr="007F23B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 xml:space="preserve">растения. Классификация. </w:t>
            </w:r>
            <w:r w:rsidRPr="00832D94">
              <w:rPr>
                <w:sz w:val="24"/>
                <w:szCs w:val="24"/>
                <w:lang w:val="ru-RU"/>
              </w:rPr>
              <w:t xml:space="preserve">Семейства </w:t>
            </w:r>
            <w:proofErr w:type="gramStart"/>
            <w:r w:rsidRPr="00832D94">
              <w:rPr>
                <w:sz w:val="24"/>
                <w:szCs w:val="24"/>
                <w:lang w:val="ru-RU"/>
              </w:rPr>
              <w:t>Двудольных</w:t>
            </w:r>
            <w:proofErr w:type="gramEnd"/>
            <w:r w:rsidRPr="00832D94">
              <w:rPr>
                <w:sz w:val="24"/>
                <w:szCs w:val="24"/>
                <w:lang w:val="ru-RU"/>
              </w:rPr>
              <w:t xml:space="preserve"> и</w:t>
            </w:r>
          </w:p>
          <w:p w:rsidR="007F23B8" w:rsidRPr="00807831" w:rsidRDefault="007F23B8" w:rsidP="00861E21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832D94">
              <w:rPr>
                <w:spacing w:val="-2"/>
                <w:sz w:val="24"/>
                <w:szCs w:val="24"/>
                <w:lang w:val="ru-RU"/>
              </w:rPr>
              <w:t>Однодольных</w:t>
            </w:r>
            <w:r w:rsidR="00807831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832D94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832D94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699"/>
        </w:trPr>
        <w:tc>
          <w:tcPr>
            <w:tcW w:w="516" w:type="dxa"/>
          </w:tcPr>
          <w:p w:rsidR="007F23B8" w:rsidRPr="00E25E35" w:rsidRDefault="00E25E35" w:rsidP="00861E21">
            <w:pPr>
              <w:pStyle w:val="TableParagraph"/>
              <w:spacing w:before="167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spacing w:before="167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7F23B8" w:rsidRDefault="007F23B8" w:rsidP="00861E21">
            <w:pPr>
              <w:pStyle w:val="TableParagraph"/>
              <w:spacing w:before="15"/>
              <w:ind w:left="107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>Царство</w:t>
            </w:r>
            <w:r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Животные.</w:t>
            </w:r>
            <w:r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Роль</w:t>
            </w:r>
            <w:r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животных</w:t>
            </w:r>
            <w:r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в</w:t>
            </w:r>
            <w:r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природе,</w:t>
            </w:r>
            <w:r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жизни человека и собственной деятельности</w:t>
            </w:r>
            <w:r w:rsidR="0080783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978"/>
        </w:trPr>
        <w:tc>
          <w:tcPr>
            <w:tcW w:w="516" w:type="dxa"/>
          </w:tcPr>
          <w:p w:rsidR="007F23B8" w:rsidRPr="00E25E35" w:rsidRDefault="00E25E35" w:rsidP="00861E21">
            <w:pPr>
              <w:pStyle w:val="TableParagraph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807831" w:rsidRDefault="007F23B8" w:rsidP="00807831">
            <w:pPr>
              <w:pStyle w:val="TableParagraph"/>
              <w:spacing w:before="13"/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>Учение об эволюции органического мира. Ч. Дарвин – основоположник учения об эволюции. У</w:t>
            </w:r>
            <w:r w:rsidR="00807831">
              <w:rPr>
                <w:sz w:val="24"/>
                <w:szCs w:val="24"/>
                <w:lang w:val="ru-RU"/>
              </w:rPr>
              <w:t xml:space="preserve">сложнение растений и животных в </w:t>
            </w:r>
            <w:r w:rsidRPr="00807831">
              <w:rPr>
                <w:sz w:val="24"/>
                <w:szCs w:val="24"/>
                <w:lang w:val="ru-RU"/>
              </w:rPr>
              <w:t>процессе</w:t>
            </w:r>
            <w:r w:rsidRPr="00807831">
              <w:rPr>
                <w:spacing w:val="-2"/>
                <w:sz w:val="24"/>
                <w:szCs w:val="24"/>
                <w:lang w:val="ru-RU"/>
              </w:rPr>
              <w:t xml:space="preserve"> эволюции</w:t>
            </w:r>
            <w:r w:rsidR="00807831">
              <w:rPr>
                <w:spacing w:val="-2"/>
                <w:sz w:val="24"/>
                <w:szCs w:val="24"/>
                <w:lang w:val="ru-RU"/>
              </w:rPr>
              <w:t>.</w:t>
            </w:r>
            <w:r w:rsidR="00E25E35" w:rsidRPr="007F23B8">
              <w:rPr>
                <w:sz w:val="24"/>
                <w:szCs w:val="24"/>
                <w:lang w:val="ru-RU"/>
              </w:rPr>
              <w:t xml:space="preserve"> Биологическое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разнообразие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как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основа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>
              <w:rPr>
                <w:sz w:val="24"/>
                <w:szCs w:val="24"/>
                <w:lang w:val="ru-RU"/>
              </w:rPr>
              <w:t xml:space="preserve">устойчивости биосферы и </w:t>
            </w:r>
            <w:r w:rsidR="00E25E35" w:rsidRPr="00807831">
              <w:rPr>
                <w:sz w:val="24"/>
                <w:szCs w:val="24"/>
                <w:lang w:val="ru-RU"/>
              </w:rPr>
              <w:t>результата</w:t>
            </w:r>
            <w:r w:rsidR="00E25E35" w:rsidRPr="0080783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25E35" w:rsidRPr="00807831">
              <w:rPr>
                <w:spacing w:val="-2"/>
                <w:sz w:val="24"/>
                <w:szCs w:val="24"/>
                <w:lang w:val="ru-RU"/>
              </w:rPr>
              <w:t>эволюции.</w:t>
            </w:r>
          </w:p>
        </w:tc>
        <w:tc>
          <w:tcPr>
            <w:tcW w:w="1460" w:type="dxa"/>
          </w:tcPr>
          <w:p w:rsidR="007F23B8" w:rsidRPr="00807831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807831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428"/>
        </w:trPr>
        <w:tc>
          <w:tcPr>
            <w:tcW w:w="9910" w:type="dxa"/>
            <w:gridSpan w:val="5"/>
          </w:tcPr>
          <w:p w:rsidR="007F23B8" w:rsidRPr="00807831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78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8078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  <w:r w:rsidRPr="008078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Человек</w:t>
            </w:r>
            <w:r w:rsidRPr="0080783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8078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078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его</w:t>
            </w:r>
            <w:r w:rsidRPr="0080783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807831" w:rsidRPr="008078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здоровь</w:t>
            </w:r>
            <w:r w:rsidR="008078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е</w:t>
            </w:r>
          </w:p>
        </w:tc>
      </w:tr>
      <w:tr w:rsidR="007F23B8" w:rsidRPr="007F23B8" w:rsidTr="00807831">
        <w:trPr>
          <w:trHeight w:val="853"/>
        </w:trPr>
        <w:tc>
          <w:tcPr>
            <w:tcW w:w="516" w:type="dxa"/>
          </w:tcPr>
          <w:p w:rsidR="007F23B8" w:rsidRPr="00E25E35" w:rsidRDefault="00E25E35" w:rsidP="00861E21">
            <w:pPr>
              <w:pStyle w:val="TableParagraph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7F23B8" w:rsidRDefault="007F23B8" w:rsidP="00861E21">
            <w:pPr>
              <w:pStyle w:val="TableParagraph"/>
              <w:spacing w:before="11" w:line="270" w:lineRule="atLeast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 xml:space="preserve">Сходство человека с животными и отличие от них. Общий план строения и процессы жизнедеятельности </w:t>
            </w:r>
            <w:r w:rsidRPr="007F23B8">
              <w:rPr>
                <w:spacing w:val="-2"/>
                <w:sz w:val="24"/>
                <w:szCs w:val="24"/>
                <w:lang w:val="ru-RU"/>
              </w:rPr>
              <w:t>человека</w:t>
            </w:r>
            <w:r w:rsidR="00807831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669"/>
        </w:trPr>
        <w:tc>
          <w:tcPr>
            <w:tcW w:w="516" w:type="dxa"/>
          </w:tcPr>
          <w:p w:rsidR="007F23B8" w:rsidRPr="00E25E35" w:rsidRDefault="00E25E35" w:rsidP="00861E21">
            <w:pPr>
              <w:pStyle w:val="TableParagraph"/>
              <w:spacing w:before="167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spacing w:before="167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7F23B8" w:rsidRDefault="007F23B8" w:rsidP="00E25E35">
            <w:pPr>
              <w:pStyle w:val="TableParagraph"/>
              <w:spacing w:before="13"/>
              <w:ind w:left="107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>Питание.</w:t>
            </w:r>
            <w:r w:rsidRPr="007F23B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Система</w:t>
            </w:r>
            <w:r w:rsidRPr="007F23B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пищеварения.</w:t>
            </w:r>
            <w:r w:rsidRPr="007F23B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="00E25E35" w:rsidRPr="00832D94">
              <w:rPr>
                <w:sz w:val="24"/>
                <w:szCs w:val="24"/>
                <w:lang w:val="ru-RU"/>
              </w:rPr>
              <w:t>Выделительная система</w:t>
            </w:r>
            <w:r w:rsidR="00E25E3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707"/>
        </w:trPr>
        <w:tc>
          <w:tcPr>
            <w:tcW w:w="516" w:type="dxa"/>
          </w:tcPr>
          <w:p w:rsidR="007F23B8" w:rsidRPr="00E25E35" w:rsidRDefault="00E25E35" w:rsidP="00861E21">
            <w:pPr>
              <w:pStyle w:val="TableParagraph"/>
              <w:spacing w:before="167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spacing w:before="167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807831" w:rsidRDefault="007F23B8" w:rsidP="00E25E35">
            <w:pPr>
              <w:pStyle w:val="TableParagraph"/>
              <w:tabs>
                <w:tab w:val="left" w:pos="1369"/>
                <w:tab w:val="left" w:pos="2519"/>
                <w:tab w:val="left" w:pos="3745"/>
                <w:tab w:val="left" w:pos="5108"/>
              </w:tabs>
              <w:spacing w:before="13"/>
              <w:ind w:left="107" w:right="99"/>
              <w:rPr>
                <w:sz w:val="24"/>
                <w:szCs w:val="24"/>
                <w:lang w:val="ru-RU"/>
              </w:rPr>
            </w:pPr>
            <w:r w:rsidRPr="007F23B8">
              <w:rPr>
                <w:spacing w:val="-2"/>
                <w:sz w:val="24"/>
                <w:szCs w:val="24"/>
                <w:lang w:val="ru-RU"/>
              </w:rPr>
              <w:t>Дыхание.</w:t>
            </w:r>
            <w:r w:rsidR="00E25E35">
              <w:rPr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pacing w:val="-2"/>
                <w:sz w:val="24"/>
                <w:szCs w:val="24"/>
                <w:lang w:val="ru-RU"/>
              </w:rPr>
              <w:t>Система</w:t>
            </w:r>
            <w:r w:rsidR="00E25E35">
              <w:rPr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pacing w:val="-2"/>
                <w:sz w:val="24"/>
                <w:szCs w:val="24"/>
                <w:lang w:val="ru-RU"/>
              </w:rPr>
              <w:t>дыхания.</w:t>
            </w:r>
            <w:r w:rsidR="00E25E35" w:rsidRPr="007F23B8">
              <w:rPr>
                <w:sz w:val="24"/>
                <w:szCs w:val="24"/>
                <w:lang w:val="ru-RU"/>
              </w:rPr>
              <w:t xml:space="preserve"> Внутренняя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среда</w:t>
            </w:r>
            <w:r w:rsidR="00E25E3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организма: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кровь,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лимфа,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>тканевая</w:t>
            </w:r>
            <w:r w:rsidR="00E25E35" w:rsidRPr="007F23B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="00E25E35" w:rsidRPr="007F23B8">
              <w:rPr>
                <w:sz w:val="24"/>
                <w:szCs w:val="24"/>
                <w:lang w:val="ru-RU"/>
              </w:rPr>
              <w:t xml:space="preserve">жидкость. </w:t>
            </w:r>
            <w:r w:rsidR="00E25E35" w:rsidRPr="00E25E35">
              <w:rPr>
                <w:sz w:val="24"/>
                <w:szCs w:val="24"/>
                <w:lang w:val="ru-RU"/>
              </w:rPr>
              <w:t>Кровеносная и лимфатическая системы</w:t>
            </w:r>
            <w:r w:rsidR="00E25E35">
              <w:rPr>
                <w:sz w:val="24"/>
                <w:szCs w:val="24"/>
                <w:lang w:val="ru-RU"/>
              </w:rPr>
              <w:t>.</w:t>
            </w:r>
            <w:r w:rsidRPr="007F23B8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1460" w:type="dxa"/>
          </w:tcPr>
          <w:p w:rsidR="007F23B8" w:rsidRPr="00E25E35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E25E35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978"/>
        </w:trPr>
        <w:tc>
          <w:tcPr>
            <w:tcW w:w="516" w:type="dxa"/>
          </w:tcPr>
          <w:p w:rsidR="007F23B8" w:rsidRPr="00733E7E" w:rsidRDefault="00733E7E" w:rsidP="00861E21">
            <w:pPr>
              <w:pStyle w:val="TableParagraph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7F23B8" w:rsidRDefault="007F23B8" w:rsidP="00807831">
            <w:pPr>
              <w:pStyle w:val="TableParagraph"/>
              <w:spacing w:before="15"/>
              <w:ind w:left="107" w:right="91"/>
              <w:jc w:val="both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>Покровы тела и их функции. Размножение и развитие организма</w:t>
            </w:r>
            <w:r w:rsidRPr="007F23B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человека.</w:t>
            </w:r>
            <w:r w:rsidRPr="007F23B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Наследование</w:t>
            </w:r>
            <w:r w:rsidRPr="007F23B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признаков</w:t>
            </w:r>
            <w:r w:rsidRPr="007F23B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у</w:t>
            </w:r>
            <w:r w:rsidRPr="007F23B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че</w:t>
            </w:r>
            <w:r w:rsidR="00807831">
              <w:rPr>
                <w:sz w:val="24"/>
                <w:szCs w:val="24"/>
                <w:lang w:val="ru-RU"/>
              </w:rPr>
              <w:t xml:space="preserve">ловека. Наследственные болезни, </w:t>
            </w:r>
            <w:r w:rsidRPr="007F23B8">
              <w:rPr>
                <w:sz w:val="24"/>
                <w:szCs w:val="24"/>
                <w:lang w:val="ru-RU"/>
              </w:rPr>
              <w:t>их причины</w:t>
            </w:r>
            <w:r w:rsidRPr="007F23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и</w:t>
            </w:r>
            <w:r w:rsidRPr="007F23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pacing w:val="-2"/>
                <w:sz w:val="24"/>
                <w:szCs w:val="24"/>
                <w:lang w:val="ru-RU"/>
              </w:rPr>
              <w:t>предупреждение</w:t>
            </w:r>
            <w:r w:rsidR="00807831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695"/>
        </w:trPr>
        <w:tc>
          <w:tcPr>
            <w:tcW w:w="516" w:type="dxa"/>
          </w:tcPr>
          <w:p w:rsidR="007F23B8" w:rsidRPr="00733E7E" w:rsidRDefault="00733E7E" w:rsidP="00861E21">
            <w:pPr>
              <w:pStyle w:val="TableParagraph"/>
              <w:spacing w:before="167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spacing w:before="167"/>
              <w:ind w:right="108"/>
              <w:jc w:val="center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7F23B8" w:rsidRDefault="007F23B8" w:rsidP="00861E21">
            <w:pPr>
              <w:pStyle w:val="TableParagraph"/>
              <w:spacing w:before="13"/>
              <w:ind w:left="107" w:right="341"/>
              <w:rPr>
                <w:sz w:val="24"/>
                <w:szCs w:val="24"/>
              </w:rPr>
            </w:pPr>
            <w:r w:rsidRPr="007F23B8">
              <w:rPr>
                <w:sz w:val="24"/>
                <w:szCs w:val="24"/>
                <w:lang w:val="ru-RU"/>
              </w:rPr>
              <w:t>Опорно-двигательная</w:t>
            </w:r>
            <w:r w:rsidRPr="007F23B8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система</w:t>
            </w:r>
            <w:r w:rsidRPr="007F23B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человека.</w:t>
            </w:r>
            <w:r w:rsidRPr="007F23B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 xml:space="preserve">Органы чувств. </w:t>
            </w:r>
            <w:proofErr w:type="spellStart"/>
            <w:r w:rsidRPr="007F23B8">
              <w:rPr>
                <w:sz w:val="24"/>
                <w:szCs w:val="24"/>
              </w:rPr>
              <w:t>Анализаторы</w:t>
            </w:r>
            <w:proofErr w:type="spellEnd"/>
            <w:r w:rsidRPr="007F23B8">
              <w:rPr>
                <w:sz w:val="24"/>
                <w:szCs w:val="24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23B8" w:rsidRPr="007F23B8" w:rsidTr="00807831">
        <w:trPr>
          <w:trHeight w:val="431"/>
        </w:trPr>
        <w:tc>
          <w:tcPr>
            <w:tcW w:w="9910" w:type="dxa"/>
            <w:gridSpan w:val="5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3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 Взаимосвязи организмов и окружающей среды</w:t>
            </w:r>
          </w:p>
        </w:tc>
      </w:tr>
      <w:tr w:rsidR="007F23B8" w:rsidRPr="007F23B8" w:rsidTr="00BB7EE8">
        <w:trPr>
          <w:trHeight w:val="1134"/>
        </w:trPr>
        <w:tc>
          <w:tcPr>
            <w:tcW w:w="516" w:type="dxa"/>
          </w:tcPr>
          <w:p w:rsidR="007F23B8" w:rsidRPr="00807831" w:rsidRDefault="00807831" w:rsidP="00861E21">
            <w:pPr>
              <w:pStyle w:val="TableParagraph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807831" w:rsidRDefault="007F23B8" w:rsidP="00807831">
            <w:pPr>
              <w:pStyle w:val="TableParagraph"/>
              <w:spacing w:before="13"/>
              <w:ind w:left="107" w:right="92"/>
              <w:jc w:val="both"/>
              <w:rPr>
                <w:sz w:val="24"/>
                <w:szCs w:val="24"/>
                <w:lang w:val="ru-RU"/>
              </w:rPr>
            </w:pPr>
            <w:r w:rsidRPr="007F23B8">
              <w:rPr>
                <w:sz w:val="24"/>
                <w:szCs w:val="24"/>
                <w:lang w:val="ru-RU"/>
              </w:rPr>
              <w:t>Влияние экологических факторов на организмы. Популяция.</w:t>
            </w:r>
            <w:r w:rsidRPr="007F23B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Взаимодействия</w:t>
            </w:r>
            <w:r w:rsidRPr="007F23B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разных</w:t>
            </w:r>
            <w:r w:rsidRPr="007F23B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>видов</w:t>
            </w:r>
            <w:r w:rsidRPr="007F23B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F23B8">
              <w:rPr>
                <w:sz w:val="24"/>
                <w:szCs w:val="24"/>
                <w:lang w:val="ru-RU"/>
              </w:rPr>
              <w:t xml:space="preserve">(конкуренция, хищничество, симбиоз, паразитизм). </w:t>
            </w:r>
            <w:proofErr w:type="spellStart"/>
            <w:r w:rsidR="00807831">
              <w:rPr>
                <w:sz w:val="24"/>
                <w:szCs w:val="24"/>
              </w:rPr>
              <w:t>Сезонные</w:t>
            </w:r>
            <w:proofErr w:type="spellEnd"/>
            <w:r w:rsidR="00807831">
              <w:rPr>
                <w:sz w:val="24"/>
                <w:szCs w:val="24"/>
              </w:rPr>
              <w:t xml:space="preserve"> </w:t>
            </w:r>
            <w:proofErr w:type="spellStart"/>
            <w:r w:rsidR="00807831">
              <w:rPr>
                <w:sz w:val="24"/>
                <w:szCs w:val="24"/>
              </w:rPr>
              <w:t>изменения</w:t>
            </w:r>
            <w:proofErr w:type="spellEnd"/>
            <w:r w:rsidR="00807831">
              <w:rPr>
                <w:sz w:val="24"/>
                <w:szCs w:val="24"/>
              </w:rPr>
              <w:t xml:space="preserve"> в </w:t>
            </w:r>
            <w:proofErr w:type="spellStart"/>
            <w:r w:rsidR="00807831">
              <w:rPr>
                <w:sz w:val="24"/>
                <w:szCs w:val="24"/>
              </w:rPr>
              <w:t>живой</w:t>
            </w:r>
            <w:proofErr w:type="spellEnd"/>
            <w:r w:rsidR="008078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23B8">
              <w:rPr>
                <w:spacing w:val="-2"/>
                <w:sz w:val="24"/>
                <w:szCs w:val="24"/>
              </w:rPr>
              <w:t>природе</w:t>
            </w:r>
            <w:proofErr w:type="spellEnd"/>
            <w:r w:rsidR="00807831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3B8" w:rsidRPr="007F23B8" w:rsidTr="00807831">
        <w:trPr>
          <w:trHeight w:val="837"/>
        </w:trPr>
        <w:tc>
          <w:tcPr>
            <w:tcW w:w="516" w:type="dxa"/>
          </w:tcPr>
          <w:p w:rsidR="007F23B8" w:rsidRPr="00807831" w:rsidRDefault="00807831" w:rsidP="00861E21">
            <w:pPr>
              <w:pStyle w:val="TableParagraph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16" w:type="dxa"/>
          </w:tcPr>
          <w:p w:rsidR="007F23B8" w:rsidRPr="007F23B8" w:rsidRDefault="007F23B8" w:rsidP="00861E21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6114" w:type="dxa"/>
          </w:tcPr>
          <w:p w:rsidR="007F23B8" w:rsidRPr="007F23B8" w:rsidRDefault="007F23B8" w:rsidP="00861E21">
            <w:pPr>
              <w:pStyle w:val="TableParagraph"/>
              <w:tabs>
                <w:tab w:val="left" w:pos="1809"/>
                <w:tab w:val="left" w:pos="3340"/>
                <w:tab w:val="left" w:pos="4252"/>
                <w:tab w:val="left" w:pos="5469"/>
              </w:tabs>
              <w:spacing w:before="11" w:line="270" w:lineRule="atLeast"/>
              <w:ind w:left="107" w:right="93"/>
              <w:rPr>
                <w:sz w:val="24"/>
                <w:szCs w:val="24"/>
                <w:lang w:val="ru-RU"/>
              </w:rPr>
            </w:pPr>
            <w:proofErr w:type="spellStart"/>
            <w:r w:rsidRPr="007F23B8">
              <w:rPr>
                <w:spacing w:val="-2"/>
                <w:sz w:val="24"/>
                <w:szCs w:val="24"/>
                <w:lang w:val="ru-RU"/>
              </w:rPr>
              <w:t>Экосистемная</w:t>
            </w:r>
            <w:proofErr w:type="spellEnd"/>
            <w:r w:rsidRPr="007F23B8">
              <w:rPr>
                <w:sz w:val="24"/>
                <w:szCs w:val="24"/>
                <w:lang w:val="ru-RU"/>
              </w:rPr>
              <w:tab/>
            </w:r>
            <w:r w:rsidRPr="007F23B8">
              <w:rPr>
                <w:spacing w:val="-2"/>
                <w:sz w:val="24"/>
                <w:szCs w:val="24"/>
                <w:lang w:val="ru-RU"/>
              </w:rPr>
              <w:t>организация</w:t>
            </w:r>
            <w:r w:rsidRPr="007F23B8">
              <w:rPr>
                <w:sz w:val="24"/>
                <w:szCs w:val="24"/>
                <w:lang w:val="ru-RU"/>
              </w:rPr>
              <w:tab/>
            </w:r>
            <w:r w:rsidRPr="007F23B8">
              <w:rPr>
                <w:spacing w:val="-4"/>
                <w:sz w:val="24"/>
                <w:szCs w:val="24"/>
                <w:lang w:val="ru-RU"/>
              </w:rPr>
              <w:t>живой</w:t>
            </w:r>
            <w:r w:rsidRPr="007F23B8">
              <w:rPr>
                <w:sz w:val="24"/>
                <w:szCs w:val="24"/>
                <w:lang w:val="ru-RU"/>
              </w:rPr>
              <w:tab/>
            </w:r>
            <w:r w:rsidRPr="007F23B8">
              <w:rPr>
                <w:spacing w:val="-2"/>
                <w:sz w:val="24"/>
                <w:szCs w:val="24"/>
                <w:lang w:val="ru-RU"/>
              </w:rPr>
              <w:t>природы.</w:t>
            </w:r>
            <w:r w:rsidRPr="007F23B8">
              <w:rPr>
                <w:sz w:val="24"/>
                <w:szCs w:val="24"/>
                <w:lang w:val="ru-RU"/>
              </w:rPr>
              <w:tab/>
            </w:r>
            <w:r w:rsidRPr="007F23B8">
              <w:rPr>
                <w:spacing w:val="-4"/>
                <w:sz w:val="24"/>
                <w:szCs w:val="24"/>
                <w:lang w:val="ru-RU"/>
              </w:rPr>
              <w:t xml:space="preserve">Цепи </w:t>
            </w:r>
            <w:r w:rsidRPr="007F23B8">
              <w:rPr>
                <w:sz w:val="24"/>
                <w:szCs w:val="24"/>
                <w:lang w:val="ru-RU"/>
              </w:rPr>
              <w:t xml:space="preserve">питания. Особенности </w:t>
            </w:r>
            <w:proofErr w:type="spellStart"/>
            <w:r w:rsidRPr="007F23B8">
              <w:rPr>
                <w:sz w:val="24"/>
                <w:szCs w:val="24"/>
                <w:lang w:val="ru-RU"/>
              </w:rPr>
              <w:t>агроэкосистем</w:t>
            </w:r>
            <w:proofErr w:type="spellEnd"/>
            <w:r w:rsidRPr="007F23B8">
              <w:rPr>
                <w:sz w:val="24"/>
                <w:szCs w:val="24"/>
                <w:lang w:val="ru-RU"/>
              </w:rPr>
              <w:t>. Биосфера – глобальная экосистема</w:t>
            </w:r>
            <w:r w:rsidR="0080783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</w:tcPr>
          <w:p w:rsidR="007F23B8" w:rsidRPr="007F23B8" w:rsidRDefault="007F23B8" w:rsidP="00807831">
            <w:pPr>
              <w:ind w:right="-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7F23B8" w:rsidRPr="007F23B8" w:rsidRDefault="007F23B8" w:rsidP="00BB7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B7EE8" w:rsidRPr="00BB7EE8" w:rsidRDefault="00BB7EE8" w:rsidP="00BB7EE8"/>
    <w:sectPr w:rsidR="00BB7EE8" w:rsidRPr="00BB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874D4"/>
    <w:multiLevelType w:val="hybridMultilevel"/>
    <w:tmpl w:val="96DE4A9C"/>
    <w:lvl w:ilvl="0" w:tplc="9C40DFD2">
      <w:numFmt w:val="bullet"/>
      <w:lvlText w:val="-"/>
      <w:lvlJc w:val="left"/>
      <w:pPr>
        <w:ind w:left="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32E27B36">
      <w:numFmt w:val="bullet"/>
      <w:lvlText w:val="•"/>
      <w:lvlJc w:val="left"/>
      <w:pPr>
        <w:ind w:left="1039" w:hanging="708"/>
      </w:pPr>
      <w:rPr>
        <w:rFonts w:hint="default"/>
        <w:lang w:val="ru-RU" w:eastAsia="en-US" w:bidi="ar-SA"/>
      </w:rPr>
    </w:lvl>
    <w:lvl w:ilvl="2" w:tplc="35B85934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3" w:tplc="837CB7D4">
      <w:numFmt w:val="bullet"/>
      <w:lvlText w:val="•"/>
      <w:lvlJc w:val="left"/>
      <w:pPr>
        <w:ind w:left="3077" w:hanging="708"/>
      </w:pPr>
      <w:rPr>
        <w:rFonts w:hint="default"/>
        <w:lang w:val="ru-RU" w:eastAsia="en-US" w:bidi="ar-SA"/>
      </w:rPr>
    </w:lvl>
    <w:lvl w:ilvl="4" w:tplc="F01035B4">
      <w:numFmt w:val="bullet"/>
      <w:lvlText w:val="•"/>
      <w:lvlJc w:val="left"/>
      <w:pPr>
        <w:ind w:left="4096" w:hanging="708"/>
      </w:pPr>
      <w:rPr>
        <w:rFonts w:hint="default"/>
        <w:lang w:val="ru-RU" w:eastAsia="en-US" w:bidi="ar-SA"/>
      </w:rPr>
    </w:lvl>
    <w:lvl w:ilvl="5" w:tplc="874A89AC">
      <w:numFmt w:val="bullet"/>
      <w:lvlText w:val="•"/>
      <w:lvlJc w:val="left"/>
      <w:pPr>
        <w:ind w:left="5115" w:hanging="708"/>
      </w:pPr>
      <w:rPr>
        <w:rFonts w:hint="default"/>
        <w:lang w:val="ru-RU" w:eastAsia="en-US" w:bidi="ar-SA"/>
      </w:rPr>
    </w:lvl>
    <w:lvl w:ilvl="6" w:tplc="FE3E29D4">
      <w:numFmt w:val="bullet"/>
      <w:lvlText w:val="•"/>
      <w:lvlJc w:val="left"/>
      <w:pPr>
        <w:ind w:left="6134" w:hanging="708"/>
      </w:pPr>
      <w:rPr>
        <w:rFonts w:hint="default"/>
        <w:lang w:val="ru-RU" w:eastAsia="en-US" w:bidi="ar-SA"/>
      </w:rPr>
    </w:lvl>
    <w:lvl w:ilvl="7" w:tplc="F3908D1C">
      <w:numFmt w:val="bullet"/>
      <w:lvlText w:val="•"/>
      <w:lvlJc w:val="left"/>
      <w:pPr>
        <w:ind w:left="7153" w:hanging="708"/>
      </w:pPr>
      <w:rPr>
        <w:rFonts w:hint="default"/>
        <w:lang w:val="ru-RU" w:eastAsia="en-US" w:bidi="ar-SA"/>
      </w:rPr>
    </w:lvl>
    <w:lvl w:ilvl="8" w:tplc="E0C8E520">
      <w:numFmt w:val="bullet"/>
      <w:lvlText w:val="•"/>
      <w:lvlJc w:val="left"/>
      <w:pPr>
        <w:ind w:left="8172" w:hanging="708"/>
      </w:pPr>
      <w:rPr>
        <w:rFonts w:hint="default"/>
        <w:lang w:val="ru-RU" w:eastAsia="en-US" w:bidi="ar-SA"/>
      </w:rPr>
    </w:lvl>
  </w:abstractNum>
  <w:abstractNum w:abstractNumId="1">
    <w:nsid w:val="4F4E1F0D"/>
    <w:multiLevelType w:val="multilevel"/>
    <w:tmpl w:val="631CA5D8"/>
    <w:lvl w:ilvl="0">
      <w:start w:val="1"/>
      <w:numFmt w:val="decimal"/>
      <w:lvlText w:val="%1."/>
      <w:lvlJc w:val="left"/>
      <w:pPr>
        <w:ind w:left="380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25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4" w:hanging="420"/>
      </w:pPr>
      <w:rPr>
        <w:rFonts w:hint="default"/>
        <w:lang w:val="ru-RU" w:eastAsia="en-US" w:bidi="ar-SA"/>
      </w:rPr>
    </w:lvl>
  </w:abstractNum>
  <w:abstractNum w:abstractNumId="2">
    <w:nsid w:val="54F87658"/>
    <w:multiLevelType w:val="multilevel"/>
    <w:tmpl w:val="631CA5D8"/>
    <w:lvl w:ilvl="0">
      <w:start w:val="1"/>
      <w:numFmt w:val="decimal"/>
      <w:lvlText w:val="%1."/>
      <w:lvlJc w:val="left"/>
      <w:pPr>
        <w:ind w:left="380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25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4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EE8"/>
    <w:rsid w:val="000E2885"/>
    <w:rsid w:val="003D46DB"/>
    <w:rsid w:val="00733E7E"/>
    <w:rsid w:val="007F23B8"/>
    <w:rsid w:val="00807831"/>
    <w:rsid w:val="00832D94"/>
    <w:rsid w:val="008F092B"/>
    <w:rsid w:val="00A80536"/>
    <w:rsid w:val="00BB7EE8"/>
    <w:rsid w:val="00E2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7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B7E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7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B7E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6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2025-10-01T18:55:00Z</cp:lastPrinted>
  <dcterms:created xsi:type="dcterms:W3CDTF">2025-09-27T18:42:00Z</dcterms:created>
  <dcterms:modified xsi:type="dcterms:W3CDTF">2025-10-01T18:56:00Z</dcterms:modified>
</cp:coreProperties>
</file>